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8" w:rsidRPr="00E624B8" w:rsidRDefault="0001642F" w:rsidP="00CE3AEA">
      <w:pPr>
        <w:spacing w:after="120" w:line="240" w:lineRule="auto"/>
        <w:ind w:left="4395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t>Начальнику</w:t>
      </w:r>
      <w:r w:rsidR="009E23F8" w:rsidRPr="00E624B8">
        <w:rPr>
          <w:rFonts w:ascii="Times New Roman" w:hAnsi="Times New Roman"/>
          <w:color w:val="333333"/>
          <w:sz w:val="28"/>
          <w:szCs w:val="28"/>
        </w:rPr>
        <w:t xml:space="preserve"> отдела УФССП России </w:t>
      </w:r>
      <w:r w:rsidR="009E23F8" w:rsidRPr="00E624B8">
        <w:rPr>
          <w:rFonts w:ascii="Times New Roman" w:hAnsi="Times New Roman"/>
          <w:color w:val="333333"/>
          <w:sz w:val="28"/>
          <w:szCs w:val="28"/>
        </w:rPr>
        <w:br/>
        <w:t>__</w:t>
      </w:r>
      <w:r w:rsidRPr="00E624B8">
        <w:rPr>
          <w:rFonts w:ascii="Times New Roman" w:hAnsi="Times New Roman"/>
          <w:color w:val="333333"/>
          <w:sz w:val="28"/>
          <w:szCs w:val="28"/>
        </w:rPr>
        <w:t>____</w:t>
      </w:r>
      <w:r w:rsidR="009E23F8" w:rsidRPr="00E624B8">
        <w:rPr>
          <w:rFonts w:ascii="Times New Roman" w:hAnsi="Times New Roman"/>
          <w:color w:val="333333"/>
          <w:sz w:val="28"/>
          <w:szCs w:val="28"/>
        </w:rPr>
        <w:t>______________</w:t>
      </w:r>
      <w:r w:rsidRPr="00E624B8">
        <w:rPr>
          <w:rFonts w:ascii="Times New Roman" w:hAnsi="Times New Roman"/>
          <w:color w:val="333333"/>
          <w:sz w:val="28"/>
          <w:szCs w:val="28"/>
        </w:rPr>
        <w:t>_____</w:t>
      </w:r>
      <w:r w:rsidR="009E23F8" w:rsidRPr="00E624B8">
        <w:rPr>
          <w:rFonts w:ascii="Times New Roman" w:hAnsi="Times New Roman"/>
          <w:color w:val="333333"/>
          <w:sz w:val="28"/>
          <w:szCs w:val="28"/>
        </w:rPr>
        <w:t>________</w:t>
      </w:r>
      <w:r w:rsidRPr="00E624B8">
        <w:rPr>
          <w:rFonts w:ascii="Times New Roman" w:hAnsi="Times New Roman"/>
          <w:color w:val="333333"/>
          <w:sz w:val="28"/>
          <w:szCs w:val="28"/>
        </w:rPr>
        <w:t xml:space="preserve">__ </w:t>
      </w:r>
      <w:r w:rsidR="009E23F8" w:rsidRPr="00E624B8">
        <w:rPr>
          <w:rFonts w:ascii="Times New Roman" w:hAnsi="Times New Roman"/>
          <w:color w:val="333333"/>
          <w:sz w:val="28"/>
          <w:szCs w:val="28"/>
        </w:rPr>
        <w:br/>
        <w:t xml:space="preserve">                     </w:t>
      </w:r>
      <w:r w:rsidRPr="00E624B8">
        <w:rPr>
          <w:rFonts w:ascii="Times New Roman" w:hAnsi="Times New Roman"/>
          <w:color w:val="333333"/>
          <w:sz w:val="28"/>
          <w:szCs w:val="28"/>
        </w:rPr>
        <w:t>(наименование)</w:t>
      </w:r>
    </w:p>
    <w:p w:rsidR="009E23F8" w:rsidRPr="00E624B8" w:rsidRDefault="009E23F8" w:rsidP="00CE3AEA">
      <w:pPr>
        <w:spacing w:after="120" w:line="240" w:lineRule="auto"/>
        <w:ind w:left="4395"/>
        <w:jc w:val="both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br/>
      </w:r>
      <w:r w:rsidR="0001642F" w:rsidRPr="00E624B8">
        <w:rPr>
          <w:rFonts w:ascii="Times New Roman" w:hAnsi="Times New Roman"/>
          <w:color w:val="333333"/>
          <w:sz w:val="28"/>
          <w:szCs w:val="28"/>
        </w:rPr>
        <w:t>по________________</w:t>
      </w:r>
      <w:r w:rsidRPr="00E624B8">
        <w:rPr>
          <w:rFonts w:ascii="Times New Roman" w:hAnsi="Times New Roman"/>
          <w:color w:val="333333"/>
          <w:sz w:val="28"/>
          <w:szCs w:val="28"/>
        </w:rPr>
        <w:t>_______________</w:t>
      </w:r>
      <w:r w:rsidR="0001642F" w:rsidRPr="00E624B8">
        <w:rPr>
          <w:rFonts w:ascii="Times New Roman" w:hAnsi="Times New Roman"/>
          <w:color w:val="333333"/>
          <w:sz w:val="28"/>
          <w:szCs w:val="28"/>
        </w:rPr>
        <w:t xml:space="preserve">__ </w:t>
      </w:r>
      <w:r w:rsidRPr="00E624B8">
        <w:rPr>
          <w:rFonts w:ascii="Times New Roman" w:hAnsi="Times New Roman"/>
          <w:color w:val="333333"/>
          <w:sz w:val="28"/>
          <w:szCs w:val="28"/>
        </w:rPr>
        <w:br/>
        <w:t xml:space="preserve">               (указать регион, адрес)</w:t>
      </w:r>
    </w:p>
    <w:p w:rsidR="0001642F" w:rsidRPr="00E624B8" w:rsidRDefault="009E23F8" w:rsidP="00CE3AEA">
      <w:pPr>
        <w:spacing w:after="120" w:line="240" w:lineRule="auto"/>
        <w:ind w:left="4395"/>
        <w:jc w:val="both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br/>
        <w:t>С</w:t>
      </w:r>
      <w:r w:rsidR="0001642F" w:rsidRPr="00E624B8">
        <w:rPr>
          <w:rFonts w:ascii="Times New Roman" w:hAnsi="Times New Roman"/>
          <w:color w:val="333333"/>
          <w:sz w:val="28"/>
          <w:szCs w:val="28"/>
        </w:rPr>
        <w:t xml:space="preserve">таршему судебному приставу </w:t>
      </w:r>
    </w:p>
    <w:p w:rsidR="0001642F" w:rsidRPr="00E624B8" w:rsidRDefault="009E23F8" w:rsidP="00CE3AEA">
      <w:pPr>
        <w:spacing w:after="120" w:line="240" w:lineRule="auto"/>
        <w:ind w:left="4395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br/>
        <w:t>_________</w:t>
      </w:r>
      <w:r w:rsidR="0001642F" w:rsidRPr="00E624B8">
        <w:rPr>
          <w:rFonts w:ascii="Times New Roman" w:hAnsi="Times New Roman"/>
          <w:color w:val="333333"/>
          <w:sz w:val="28"/>
          <w:szCs w:val="28"/>
        </w:rPr>
        <w:t>__________________________</w:t>
      </w:r>
      <w:r w:rsidRPr="00E624B8">
        <w:rPr>
          <w:rFonts w:ascii="Times New Roman" w:hAnsi="Times New Roman"/>
          <w:color w:val="333333"/>
          <w:sz w:val="28"/>
          <w:szCs w:val="28"/>
        </w:rPr>
        <w:br/>
        <w:t xml:space="preserve">                            </w:t>
      </w:r>
      <w:r w:rsidR="0001642F" w:rsidRPr="00E624B8">
        <w:rPr>
          <w:rFonts w:ascii="Times New Roman" w:hAnsi="Times New Roman"/>
          <w:color w:val="333333"/>
          <w:sz w:val="28"/>
          <w:szCs w:val="28"/>
        </w:rPr>
        <w:t>(Ф.И.О.)</w:t>
      </w:r>
    </w:p>
    <w:p w:rsidR="0001642F" w:rsidRPr="00E624B8" w:rsidRDefault="0001642F" w:rsidP="00CE3AEA">
      <w:pPr>
        <w:spacing w:after="120" w:line="240" w:lineRule="auto"/>
        <w:ind w:left="439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1642F" w:rsidRPr="00E624B8" w:rsidRDefault="0001642F" w:rsidP="00CE3AEA">
      <w:pPr>
        <w:spacing w:after="120" w:line="240" w:lineRule="auto"/>
        <w:ind w:left="4395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t>от_________________________________</w:t>
      </w:r>
      <w:r w:rsidR="009E23F8" w:rsidRPr="00E624B8"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="009E23F8" w:rsidRPr="00E624B8">
        <w:rPr>
          <w:rFonts w:ascii="Times New Roman" w:hAnsi="Times New Roman"/>
          <w:color w:val="333333"/>
          <w:sz w:val="28"/>
          <w:szCs w:val="28"/>
        </w:rPr>
        <w:br/>
        <w:t xml:space="preserve">                      </w:t>
      </w:r>
      <w:r w:rsidRPr="00E624B8">
        <w:rPr>
          <w:rFonts w:ascii="Times New Roman" w:hAnsi="Times New Roman"/>
          <w:color w:val="333333"/>
          <w:sz w:val="28"/>
          <w:szCs w:val="28"/>
        </w:rPr>
        <w:t>(Ф.И.О. адрес)</w:t>
      </w:r>
    </w:p>
    <w:p w:rsidR="0001642F" w:rsidRPr="00E624B8" w:rsidRDefault="0001642F" w:rsidP="00CE3AEA">
      <w:pPr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01642F" w:rsidRPr="00E624B8" w:rsidRDefault="0001642F" w:rsidP="00CE3AE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4B8">
        <w:rPr>
          <w:rFonts w:ascii="Times New Roman" w:hAnsi="Times New Roman"/>
          <w:b/>
          <w:sz w:val="28"/>
          <w:szCs w:val="28"/>
        </w:rPr>
        <w:t>Заявление</w:t>
      </w:r>
    </w:p>
    <w:p w:rsidR="0001642F" w:rsidRPr="00E624B8" w:rsidRDefault="0001642F" w:rsidP="00CE3AE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4B8">
        <w:rPr>
          <w:rFonts w:ascii="Times New Roman" w:hAnsi="Times New Roman"/>
          <w:b/>
          <w:sz w:val="28"/>
          <w:szCs w:val="28"/>
        </w:rPr>
        <w:t>о расчете задолженности по алиментам</w:t>
      </w:r>
    </w:p>
    <w:p w:rsidR="0001642F" w:rsidRPr="00E624B8" w:rsidRDefault="0001642F" w:rsidP="00CE3AEA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tab/>
      </w:r>
    </w:p>
    <w:p w:rsidR="0001642F" w:rsidRPr="00E624B8" w:rsidRDefault="0001642F" w:rsidP="00CE3AEA">
      <w:pPr>
        <w:spacing w:after="12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t>В производстве судебного пристава ________________(наименование) отдела по ________________________ (указать регион) ___________________ (Ф.И.О. пристава) находится исполнительное производство №____________,</w:t>
      </w:r>
    </w:p>
    <w:p w:rsidR="0001642F" w:rsidRPr="00E624B8" w:rsidRDefault="0001642F" w:rsidP="00CE3AEA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t xml:space="preserve">возбужденное «___» «_______» 20__ года, на основании ______________________________ (указать реквизиты исполнительного документа), о взыскании алиментов в мою пользу на содержание несовершеннолетнего ребенка в размере _______________ (указать сумму, либо часть заработной платы). </w:t>
      </w:r>
    </w:p>
    <w:p w:rsidR="0001642F" w:rsidRPr="00E624B8" w:rsidRDefault="0001642F" w:rsidP="00CE3AEA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tab/>
        <w:t>В период с «___» «_______» 20__ года и по настоящее время алименты на содержание несовершеннолетнего ребенка мне не перечисляются, и сведений о ходе проведения исполнительных действий я не имею.</w:t>
      </w:r>
    </w:p>
    <w:p w:rsidR="0001642F" w:rsidRPr="00E624B8" w:rsidRDefault="0001642F" w:rsidP="00CE3AEA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tab/>
        <w:t>В этой связи, в соответствии с частью 1 статьи 50 ФЗ «Об исполнительном производстве», в 30-дневный срок прошу направить мне постановление судебного пристава об определении задолженности по алиментам с момента прекращения их перечисления и до даты направления ответа, а также расчет задолженности по алиментам.</w:t>
      </w:r>
    </w:p>
    <w:p w:rsidR="0001642F" w:rsidRPr="00E624B8" w:rsidRDefault="0001642F" w:rsidP="00CE3AEA">
      <w:pPr>
        <w:spacing w:after="12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t>Данная информация мне необходима для обращения в суд с исковым заявлением о взыскании накопившейся задолженности по алиментам на содержание несовершеннолетнего ребенка.</w:t>
      </w:r>
    </w:p>
    <w:p w:rsidR="009E23F8" w:rsidRPr="00E624B8" w:rsidRDefault="009E23F8" w:rsidP="00CE3AEA">
      <w:pPr>
        <w:spacing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23F8" w:rsidRPr="00E624B8" w:rsidRDefault="009E23F8" w:rsidP="00CE3AEA">
      <w:pPr>
        <w:spacing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1642F" w:rsidRPr="00E624B8" w:rsidRDefault="0001642F" w:rsidP="00CE3AEA">
      <w:pPr>
        <w:spacing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624B8">
        <w:rPr>
          <w:rFonts w:ascii="Times New Roman" w:hAnsi="Times New Roman"/>
          <w:color w:val="333333"/>
          <w:sz w:val="28"/>
          <w:szCs w:val="28"/>
        </w:rPr>
        <w:t>«___» «________» 20__ года                        ________________ (подпись)</w:t>
      </w:r>
    </w:p>
    <w:p w:rsidR="0001642F" w:rsidRPr="00E624B8" w:rsidRDefault="0001642F" w:rsidP="00CE3AEA">
      <w:pPr>
        <w:spacing w:after="120" w:line="240" w:lineRule="auto"/>
        <w:rPr>
          <w:color w:val="333333"/>
        </w:rPr>
      </w:pPr>
    </w:p>
    <w:sectPr w:rsidR="0001642F" w:rsidRPr="00E624B8" w:rsidSect="00C1598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compat/>
  <w:rsids>
    <w:rsidRoot w:val="004B0619"/>
    <w:rsid w:val="0001642F"/>
    <w:rsid w:val="001235C9"/>
    <w:rsid w:val="002F3148"/>
    <w:rsid w:val="00333625"/>
    <w:rsid w:val="003461D5"/>
    <w:rsid w:val="003A1535"/>
    <w:rsid w:val="004B0619"/>
    <w:rsid w:val="00613B57"/>
    <w:rsid w:val="0065117E"/>
    <w:rsid w:val="006A6361"/>
    <w:rsid w:val="006C667C"/>
    <w:rsid w:val="00717E23"/>
    <w:rsid w:val="00774306"/>
    <w:rsid w:val="0082781A"/>
    <w:rsid w:val="009E23F8"/>
    <w:rsid w:val="00B06CA2"/>
    <w:rsid w:val="00C15982"/>
    <w:rsid w:val="00C73EEF"/>
    <w:rsid w:val="00CE3AEA"/>
    <w:rsid w:val="00D4668A"/>
    <w:rsid w:val="00DD2459"/>
    <w:rsid w:val="00E03E92"/>
    <w:rsid w:val="00E046CA"/>
    <w:rsid w:val="00E259D0"/>
    <w:rsid w:val="00E624B8"/>
    <w:rsid w:val="00EE0B49"/>
    <w:rsid w:val="00F3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7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B0619"/>
    <w:rPr>
      <w:rFonts w:cs="Times New Roman"/>
    </w:rPr>
  </w:style>
  <w:style w:type="character" w:styleId="a3">
    <w:name w:val="Hyperlink"/>
    <w:basedOn w:val="a0"/>
    <w:rsid w:val="009E23F8"/>
    <w:rPr>
      <w:color w:val="0000FF"/>
      <w:u w:val="single"/>
    </w:rPr>
  </w:style>
  <w:style w:type="table" w:styleId="a4">
    <w:name w:val="Table Grid"/>
    <w:basedOn w:val="a1"/>
    <w:locked/>
    <w:rsid w:val="009E23F8"/>
    <w:pPr>
      <w:suppressAutoHyphens/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1448</Characters>
  <Application>Microsoft Office Word</Application>
  <DocSecurity>0</DocSecurity>
  <Lines>24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Topurist.RU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AtyMan</dc:creator>
  <dc:description>Topurist.RU - бесплатная юридическая консультация.</dc:description>
  <cp:lastModifiedBy>Windows User</cp:lastModifiedBy>
  <cp:revision>2</cp:revision>
  <dcterms:created xsi:type="dcterms:W3CDTF">2018-10-29T18:31:00Z</dcterms:created>
  <dcterms:modified xsi:type="dcterms:W3CDTF">2018-10-29T18:31:00Z</dcterms:modified>
</cp:coreProperties>
</file>