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995C8E">
        <w:rPr>
          <w:color w:val="000000"/>
        </w:rPr>
        <w:t>В ______________ районный суд г. Москвы</w:t>
      </w:r>
      <w:r w:rsidRPr="00995C8E">
        <w:rPr>
          <w:color w:val="000000"/>
        </w:rPr>
        <w:br/>
        <w:t>Истец: _______________________________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995C8E">
        <w:rPr>
          <w:color w:val="000000"/>
        </w:rPr>
        <w:t>Адрес: г. Москва, улица ________________,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995C8E">
        <w:rPr>
          <w:color w:val="000000"/>
        </w:rPr>
        <w:t>дом ____, квартира ____, телефон________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995C8E">
        <w:rPr>
          <w:color w:val="000000"/>
        </w:rPr>
        <w:t>Ответчик: ____________________________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995C8E">
        <w:rPr>
          <w:color w:val="000000"/>
        </w:rPr>
        <w:t>Адрес: г. Москва, улица ________________,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995C8E">
        <w:rPr>
          <w:color w:val="000000"/>
        </w:rPr>
        <w:t>дом ____, квартира ____, телефон________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995C8E">
        <w:rPr>
          <w:color w:val="000000"/>
        </w:rPr>
        <w:t>Цена иска: _______ руб.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95C8E">
        <w:rPr>
          <w:color w:val="000000"/>
        </w:rPr>
        <w:t>Исковое заявление о разделе квартиры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95C8E">
        <w:rPr>
          <w:color w:val="000000"/>
        </w:rPr>
        <w:t>с отступлением от начала равенства долей супругов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«__» ______ ___ 2011 г. Я, истец ______________________ (Ф.И.О.) и ответчик ______________________ (Ф.И.О.) через ____ районный суд г. Москвы расторгли брак, заключенный «____»____________ г., зарегистрированный в загс города Москвы (Свидетельство о прекращении брака прилагается) актовая запись № _.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 xml:space="preserve">Во время брака «___» ________ ___ г. был рожден ребенок (свидетельство о рождении № </w:t>
      </w:r>
      <w:proofErr w:type="spellStart"/>
      <w:r w:rsidRPr="00995C8E">
        <w:rPr>
          <w:color w:val="000000"/>
        </w:rPr>
        <w:t>___выдано</w:t>
      </w:r>
      <w:proofErr w:type="spellEnd"/>
      <w:r w:rsidRPr="00995C8E">
        <w:rPr>
          <w:color w:val="000000"/>
        </w:rPr>
        <w:t xml:space="preserve"> _________, прилагается к иску). Указанным выше решением суда место жительства общего ребенка определено со мной.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 xml:space="preserve">Мы вели с ответчиком совместное хозяйство с ____ года по ____ год. С </w:t>
      </w:r>
      <w:proofErr w:type="spellStart"/>
      <w:r w:rsidRPr="00995C8E">
        <w:rPr>
          <w:color w:val="000000"/>
        </w:rPr>
        <w:t>____года</w:t>
      </w:r>
      <w:proofErr w:type="spellEnd"/>
      <w:r w:rsidRPr="00995C8E">
        <w:rPr>
          <w:color w:val="000000"/>
        </w:rPr>
        <w:t xml:space="preserve"> по ____ год совместно с бывшим супругом не проживаем, общее хозяйство не ведем, что установлено вышеуказанным судебным решением.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 xml:space="preserve">Во время брака нами на общие средства была приобретена квартира № ____ по адресу: город Москва, ул. </w:t>
      </w:r>
      <w:proofErr w:type="spellStart"/>
      <w:r w:rsidRPr="00995C8E">
        <w:rPr>
          <w:color w:val="000000"/>
        </w:rPr>
        <w:t>___________________дом</w:t>
      </w:r>
      <w:proofErr w:type="spellEnd"/>
      <w:r w:rsidRPr="00995C8E">
        <w:rPr>
          <w:color w:val="000000"/>
        </w:rPr>
        <w:t xml:space="preserve"> ____ по Договору купли-продажи жилого помещения от «___» ___________ г., удостоверенного нотариусом, запись в реестре № _____.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 xml:space="preserve">Данная квартира расположена на этаже, состоит из жилых комнат, из которых являются изолированными (являются смежными), общая площадь </w:t>
      </w:r>
      <w:proofErr w:type="spellStart"/>
      <w:r w:rsidRPr="00995C8E">
        <w:rPr>
          <w:color w:val="000000"/>
        </w:rPr>
        <w:t>___квадратных</w:t>
      </w:r>
      <w:proofErr w:type="spellEnd"/>
      <w:r w:rsidRPr="00995C8E">
        <w:rPr>
          <w:color w:val="000000"/>
        </w:rPr>
        <w:t xml:space="preserve"> метров, жилая ____ квадратных метров, кадастровый номер ____, свидетельство о праве собственности № ____, выдано «___» ___________ г. учреждением юстиции по государственной регистрации прав на недвижимое имущество и сделок с ним.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 xml:space="preserve">В данной квартире </w:t>
      </w:r>
      <w:proofErr w:type="gramStart"/>
      <w:r w:rsidRPr="00995C8E">
        <w:rPr>
          <w:color w:val="000000"/>
        </w:rPr>
        <w:t>зарегистрированы</w:t>
      </w:r>
      <w:proofErr w:type="gramEnd"/>
      <w:r w:rsidRPr="00995C8E">
        <w:rPr>
          <w:color w:val="000000"/>
        </w:rPr>
        <w:t>: _________________________________________________.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Как следует из записи о регистрации перехода права и из данного договора купли-продажи, покупателем квартиры и ее собственником является ответчик. Указанное обусловлено нашей договоренностью при приобретении квартиры о записи собственности на имя ответчика – так было проще вести переговоры и заключить сделку с покупателем.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lastRenderedPageBreak/>
        <w:t>Между тем, средства на покупку данной квартиры были собраны совместно и мной и ответчиком. Из этого следует, что данный объект недвижимости находится в моей и ответчика общей совместной собственности.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995C8E">
        <w:rPr>
          <w:color w:val="000000"/>
        </w:rPr>
        <w:t xml:space="preserve">Кроме того, в соответствии со ст. 30 Семейного кодекса </w:t>
      </w:r>
      <w:proofErr w:type="gramStart"/>
      <w:r w:rsidRPr="00995C8E">
        <w:rPr>
          <w:color w:val="000000"/>
        </w:rPr>
        <w:t>РФ</w:t>
      </w:r>
      <w:proofErr w:type="gramEnd"/>
      <w:r w:rsidRPr="00995C8E">
        <w:rPr>
          <w:color w:val="000000"/>
        </w:rPr>
        <w:t> при разделе совместно нажитого в браке и определении долей супругов в этом имуществе их доли являются равными, если иное не предусмотрено договором между супругами. При этом допускается отступить от начала равенства долей супругов исходя из интересов несовершеннолетних детей и исходя из моих интересов, заслуживающего в связи с нижеуказанными обстоятельствами особого внимания.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Я утверждаю, что данная квартира должна быть поделена следующим образом: ответчику 1/3 долей, а мне 2/3 долей. Отступление от начала равенства долей должно быть сделано ввиду следующего: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1 ______________________________________________________________________ </w:t>
      </w:r>
      <w:r w:rsidRPr="00995C8E">
        <w:rPr>
          <w:color w:val="000000"/>
        </w:rPr>
        <w:br/>
        <w:t>2 ______________________________________________________________________</w:t>
      </w:r>
      <w:r w:rsidRPr="00995C8E">
        <w:rPr>
          <w:color w:val="000000"/>
        </w:rPr>
        <w:br/>
        <w:t>3 ______________________________________________________________________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Ответчик добровольно поделить квартиру предлагаемым мной образом отказывается, что подтверждается ___________________________.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На основании вышеизложенного, руководствуясь статьями 38 и 39 Семейного кодекса РФ, ст. 131-133 Гражданского процессуального права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прошу суд: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 xml:space="preserve">провести раздел совместно нажитой квартиры № </w:t>
      </w:r>
      <w:proofErr w:type="spellStart"/>
      <w:r w:rsidRPr="00995C8E">
        <w:rPr>
          <w:color w:val="000000"/>
        </w:rPr>
        <w:t>___по</w:t>
      </w:r>
      <w:proofErr w:type="spellEnd"/>
      <w:r w:rsidRPr="00995C8E">
        <w:rPr>
          <w:color w:val="000000"/>
        </w:rPr>
        <w:t xml:space="preserve"> адресу город Москва, ул. _____________, дом ___ и определить доли в праве общей собственности на квартиру: ответчику 1/3 долей, мне 2/3 долей.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Дата «___» __________ _____ г. Подпись __________________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Приложения:</w:t>
      </w:r>
    </w:p>
    <w:p w:rsidR="00995C8E" w:rsidRPr="00995C8E" w:rsidRDefault="00995C8E" w:rsidP="00995C8E">
      <w:pPr>
        <w:pStyle w:val="a3"/>
        <w:shd w:val="clear" w:color="auto" w:fill="FFFFFF"/>
        <w:spacing w:after="0" w:afterAutospacing="0"/>
        <w:rPr>
          <w:color w:val="000000"/>
        </w:rPr>
      </w:pPr>
      <w:r w:rsidRPr="00995C8E">
        <w:rPr>
          <w:color w:val="000000"/>
        </w:rPr>
        <w:t>1. Свидетельство о расторжении брака - на __ стр. (нотариально заверенная копия);</w:t>
      </w:r>
      <w:r w:rsidRPr="00995C8E">
        <w:rPr>
          <w:color w:val="000000"/>
        </w:rPr>
        <w:br/>
        <w:t>2. Копия свидетельства о рождении ребенка (нотариально заверенная копия)</w:t>
      </w:r>
      <w:r w:rsidRPr="00995C8E">
        <w:rPr>
          <w:color w:val="000000"/>
        </w:rPr>
        <w:br/>
        <w:t>3. Свидетельство о государственной регистрации права №___ .</w:t>
      </w:r>
      <w:r w:rsidRPr="00995C8E">
        <w:rPr>
          <w:color w:val="000000"/>
        </w:rPr>
        <w:br/>
        <w:t>4. Копия договора купли продажи жилого помещения от «____»_________ г.</w:t>
      </w:r>
      <w:r w:rsidRPr="00995C8E">
        <w:rPr>
          <w:color w:val="000000"/>
        </w:rPr>
        <w:br/>
        <w:t>5. Выписка из домовой книги от «____»_________ г..</w:t>
      </w:r>
      <w:r w:rsidRPr="00995C8E">
        <w:rPr>
          <w:color w:val="000000"/>
        </w:rPr>
        <w:br/>
        <w:t>6. Документ, подтверждающий оплату государственной пошлины, на __ стр.;</w:t>
      </w:r>
      <w:r w:rsidRPr="00995C8E">
        <w:rPr>
          <w:color w:val="000000"/>
        </w:rPr>
        <w:br/>
        <w:t>7. Копия настоящего искового заявления</w:t>
      </w:r>
    </w:p>
    <w:p w:rsidR="00AC1ECB" w:rsidRPr="00995C8E" w:rsidRDefault="00AC1ECB">
      <w:pPr>
        <w:rPr>
          <w:rFonts w:ascii="Times New Roman" w:hAnsi="Times New Roman" w:cs="Times New Roman"/>
          <w:sz w:val="24"/>
          <w:szCs w:val="24"/>
        </w:rPr>
      </w:pPr>
    </w:p>
    <w:sectPr w:rsidR="00AC1ECB" w:rsidRPr="00995C8E" w:rsidSect="00995C8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95C8E"/>
    <w:rsid w:val="00995C8E"/>
    <w:rsid w:val="00AC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3616</Characters>
  <Application>Microsoft Office Word</Application>
  <DocSecurity>0</DocSecurity>
  <Lines>75</Lines>
  <Paragraphs>36</Paragraphs>
  <ScaleCrop>false</ScaleCrop>
  <Company>RePack by SPecialiST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2018-01-28T13:50:00Z</dcterms:created>
  <dcterms:modified xsi:type="dcterms:W3CDTF">2018-01-28T13:52:00Z</dcterms:modified>
</cp:coreProperties>
</file>