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73" w:rsidRPr="0084282C" w:rsidRDefault="006B3A81" w:rsidP="006B3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0573" w:rsidRPr="0084282C">
        <w:rPr>
          <w:rFonts w:ascii="Times New Roman" w:hAnsi="Times New Roman" w:cs="Times New Roman"/>
          <w:sz w:val="24"/>
          <w:szCs w:val="24"/>
        </w:rPr>
        <w:t xml:space="preserve">В __________________________ суд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6B0573" w:rsidRPr="0084282C" w:rsidRDefault="006B3A81" w:rsidP="006B3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0573" w:rsidRPr="0084282C"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 (ФИО),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паспорт: ____________ выдан 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кем__________________________________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82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4282C">
        <w:rPr>
          <w:rFonts w:ascii="Times New Roman" w:hAnsi="Times New Roman" w:cs="Times New Roman"/>
          <w:sz w:val="24"/>
          <w:szCs w:val="24"/>
        </w:rPr>
        <w:t xml:space="preserve"> по адресу: 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тел. __________________________________ </w:t>
      </w:r>
    </w:p>
    <w:p w:rsidR="006B0573" w:rsidRPr="0084282C" w:rsidRDefault="00FE4F52" w:rsidP="00FE4F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0573" w:rsidRPr="0084282C">
        <w:rPr>
          <w:rFonts w:ascii="Times New Roman" w:hAnsi="Times New Roman" w:cs="Times New Roman"/>
          <w:sz w:val="24"/>
          <w:szCs w:val="24"/>
        </w:rPr>
        <w:t xml:space="preserve">Ответчик: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_________________________________ (ФИО)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паспорт: _____________ выдан 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кем__________________________________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82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4282C">
        <w:rPr>
          <w:rFonts w:ascii="Times New Roman" w:hAnsi="Times New Roman" w:cs="Times New Roman"/>
          <w:sz w:val="24"/>
          <w:szCs w:val="24"/>
        </w:rPr>
        <w:t xml:space="preserve"> по адресу: 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B0573" w:rsidRPr="0084282C" w:rsidRDefault="006B0573" w:rsidP="006B05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 тел. ____________________________________ </w:t>
      </w:r>
    </w:p>
    <w:p w:rsidR="006B0573" w:rsidRPr="0084282C" w:rsidRDefault="00FE4F52" w:rsidP="00FE4F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B0573" w:rsidRPr="0084282C">
        <w:rPr>
          <w:rFonts w:ascii="Times New Roman" w:hAnsi="Times New Roman" w:cs="Times New Roman"/>
          <w:sz w:val="24"/>
          <w:szCs w:val="24"/>
        </w:rPr>
        <w:t xml:space="preserve">Цена иска: ___________________ рублей </w:t>
      </w:r>
      <w:r w:rsidR="006B0573" w:rsidRPr="0084282C">
        <w:rPr>
          <w:rFonts w:ascii="Times New Roman" w:hAnsi="Times New Roman" w:cs="Times New Roman"/>
          <w:sz w:val="24"/>
          <w:szCs w:val="24"/>
        </w:rPr>
        <w:br/>
      </w:r>
    </w:p>
    <w:p w:rsidR="006B0573" w:rsidRPr="0084282C" w:rsidRDefault="006B0573" w:rsidP="00FE4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ИСКОВОЕ ЗАЯВЛЕНИЕ о разделе между супругами квартиры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 (дата) между мной (ФИО) и Ответчиком (ФИО) на основании _______________________________________________________________ был прекращен брак. Заявления о разделе совместно нажитого имущества нами не подавались.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В период брака нами была приобретена ________________________________________ </w:t>
      </w:r>
      <w:proofErr w:type="gramStart"/>
      <w:r w:rsidRPr="008428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282C">
        <w:rPr>
          <w:rFonts w:ascii="Times New Roman" w:hAnsi="Times New Roman" w:cs="Times New Roman"/>
          <w:sz w:val="24"/>
          <w:szCs w:val="24"/>
        </w:rPr>
        <w:t xml:space="preserve">адрес квартиры, общая площадь) Квартира была зарегистрирована на _____________________.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Покупка квартиры подтверждается __________________________________________________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Согласно п.1 ст.34 Семейного кодекса РФ, всё имущество, нажитое супругами в совместном браке, является их общей собственностью. В соответствии с пунктом 1 статьи 39 Семейного кодекса РФ, при разделе общего имущества супругов доли супругов признаются равными, если иное не предусмотрено договором между супругами. Согласия о добровольном разделе вышеуказанной квартиры мы не достигли, а брачный договор нами не заключался. Совместных детей мы не имеем. Приблизительная рыночная стоимость вышеуказанной квартиры составляет _________________________________________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В соответствии с изложенным, и на основании ст.ст. 34, 35, 38, 39 Семейного кодекса РФ, ст.ст. 254, 256 ГК РФ и ст. ст.98, 100, 131, 132 ГПК РФ, ПРОШУ СУД: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1. Признать _________________________ квартиру общей площадью ________________ кв. м., расположенную по адресу____________________________________ совместно нажитым имуществом.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2.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3.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1. Копия искового заявления для Ответчика.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2. Квитанция об уплате госпошлины. 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lastRenderedPageBreak/>
        <w:t xml:space="preserve">3. Копия Справки о заключении брака. </w:t>
      </w:r>
    </w:p>
    <w:p w:rsid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>4. Копия Свидетельства о расторжении брака _____________________________________________________________</w:t>
      </w:r>
    </w:p>
    <w:p w:rsidR="006B0573" w:rsidRPr="0084282C" w:rsidRDefault="006B0573">
      <w:pPr>
        <w:rPr>
          <w:rFonts w:ascii="Times New Roman" w:hAnsi="Times New Roman" w:cs="Times New Roman"/>
          <w:sz w:val="24"/>
          <w:szCs w:val="24"/>
        </w:rPr>
      </w:pPr>
      <w:r w:rsidRPr="0084282C">
        <w:rPr>
          <w:rFonts w:ascii="Times New Roman" w:hAnsi="Times New Roman" w:cs="Times New Roman"/>
          <w:sz w:val="24"/>
          <w:szCs w:val="24"/>
        </w:rPr>
        <w:t xml:space="preserve"> (</w:t>
      </w:r>
      <w:r w:rsidR="0084282C">
        <w:rPr>
          <w:rFonts w:ascii="Times New Roman" w:hAnsi="Times New Roman" w:cs="Times New Roman"/>
          <w:sz w:val="24"/>
          <w:szCs w:val="24"/>
        </w:rPr>
        <w:t xml:space="preserve"> </w:t>
      </w:r>
      <w:r w:rsidRPr="008428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____________________________________________________________) </w:t>
      </w:r>
    </w:p>
    <w:p w:rsidR="00301930" w:rsidRPr="0084282C" w:rsidRDefault="006B05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82C">
        <w:rPr>
          <w:rFonts w:ascii="Times New Roman" w:hAnsi="Times New Roman" w:cs="Times New Roman"/>
          <w:sz w:val="24"/>
          <w:szCs w:val="24"/>
        </w:rPr>
        <w:t>«__» _____________ ______</w:t>
      </w:r>
      <w:proofErr w:type="gramStart"/>
      <w:r w:rsidRPr="008428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282C">
        <w:rPr>
          <w:rFonts w:ascii="Times New Roman" w:hAnsi="Times New Roman" w:cs="Times New Roman"/>
          <w:sz w:val="24"/>
          <w:szCs w:val="24"/>
        </w:rPr>
        <w:t>.</w:t>
      </w:r>
    </w:p>
    <w:sectPr w:rsidR="00301930" w:rsidRPr="0084282C" w:rsidSect="005D2D2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AE2"/>
    <w:rsid w:val="00301930"/>
    <w:rsid w:val="005D2D2F"/>
    <w:rsid w:val="006B0573"/>
    <w:rsid w:val="006B3A81"/>
    <w:rsid w:val="0084282C"/>
    <w:rsid w:val="00A26AD2"/>
    <w:rsid w:val="00D85AE2"/>
    <w:rsid w:val="00FE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2657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Козырев</dc:creator>
  <cp:lastModifiedBy>1</cp:lastModifiedBy>
  <cp:revision>2</cp:revision>
  <dcterms:created xsi:type="dcterms:W3CDTF">2018-05-23T22:18:00Z</dcterms:created>
  <dcterms:modified xsi:type="dcterms:W3CDTF">2018-05-23T22:18:00Z</dcterms:modified>
</cp:coreProperties>
</file>